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910" w:rsidRDefault="007B0A91">
      <w:pPr>
        <w:widowControl w:val="0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890588" cy="870114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870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F5910" w:rsidRDefault="00CF5910">
      <w:pPr>
        <w:pStyle w:val="Heading6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</w:p>
    <w:p w:rsidR="00CF5910" w:rsidRDefault="00CF5910">
      <w:pPr>
        <w:pStyle w:val="Title"/>
        <w:keepNext w:val="0"/>
        <w:keepLines w:val="0"/>
        <w:tabs>
          <w:tab w:val="left" w:pos="3600"/>
        </w:tabs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bookmarkStart w:id="0" w:name="_uwegocobfnh" w:colFirst="0" w:colLast="0"/>
      <w:bookmarkEnd w:id="0"/>
    </w:p>
    <w:p w:rsidR="00CF5910" w:rsidRDefault="00CF5910">
      <w:pPr>
        <w:tabs>
          <w:tab w:val="left" w:pos="3600"/>
        </w:tabs>
        <w:ind w:right="-720"/>
      </w:pPr>
    </w:p>
    <w:p w:rsidR="00CF5910" w:rsidRDefault="00CF5910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CF5910" w:rsidRDefault="00CF5910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CF5910" w:rsidRDefault="007B0A91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BOARD OF TRUSTEES DISCUSSION AND VOTING MEETING AGENDA</w:t>
      </w:r>
    </w:p>
    <w:p w:rsidR="00CF5910" w:rsidRDefault="007B0A91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October 19, 2022</w:t>
      </w:r>
    </w:p>
    <w:p w:rsidR="00CF5910" w:rsidRDefault="00CF5910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CF5910" w:rsidRDefault="00CF5910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CF5910" w:rsidRDefault="00CF5910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CF5910" w:rsidRDefault="007B0A91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DATE:             October 19, 2022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    TIME:</w:t>
      </w:r>
      <w:r>
        <w:rPr>
          <w:rFonts w:ascii="Georgia" w:eastAsia="Georgia" w:hAnsi="Georgia" w:cs="Georgia"/>
        </w:rPr>
        <w:tab/>
        <w:t>7:00 PM</w:t>
      </w:r>
    </w:p>
    <w:p w:rsidR="00CF5910" w:rsidRDefault="007B0A91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LOCATION:   Spectrum Charter School- virtual via Google Meet</w:t>
      </w:r>
    </w:p>
    <w:p w:rsidR="00CF5910" w:rsidRDefault="007B0A91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CEO: </w:t>
      </w:r>
      <w:r>
        <w:rPr>
          <w:rFonts w:ascii="Georgia" w:eastAsia="Georgia" w:hAnsi="Georgia" w:cs="Georgia"/>
        </w:rPr>
        <w:tab/>
        <w:t>Dr. Matthew Erickson</w:t>
      </w:r>
    </w:p>
    <w:p w:rsidR="00CF5910" w:rsidRDefault="00CF5910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CF5910" w:rsidRDefault="00CF5910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CF5910" w:rsidRDefault="007B0A91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DISCUSSION/VOTING AGENDA ITEMS</w:t>
      </w:r>
    </w:p>
    <w:p w:rsidR="00CF5910" w:rsidRDefault="00CF5910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CF5910" w:rsidRDefault="007B0A91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Call to order:</w:t>
      </w:r>
    </w:p>
    <w:p w:rsidR="00CF5910" w:rsidRDefault="00CF5910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CF5910" w:rsidRDefault="0062430D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8">
        <w:r w:rsidR="007B0A91">
          <w:rPr>
            <w:rFonts w:ascii="Georgia" w:eastAsia="Georgia" w:hAnsi="Georgia" w:cs="Georgia"/>
            <w:color w:val="1155CC"/>
            <w:u w:val="single"/>
          </w:rPr>
          <w:t>Pledge of Allegiance</w:t>
        </w:r>
      </w:hyperlink>
    </w:p>
    <w:p w:rsidR="00CF5910" w:rsidRDefault="00CF5910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CF5910" w:rsidRDefault="007B0A91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Roll call:</w:t>
      </w:r>
    </w:p>
    <w:p w:rsidR="00CF5910" w:rsidRDefault="00CF5910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CF5910" w:rsidRDefault="007B0A91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Approval to accept the </w:t>
      </w:r>
      <w:hyperlink r:id="rId9">
        <w:r>
          <w:rPr>
            <w:rFonts w:ascii="Georgia" w:eastAsia="Georgia" w:hAnsi="Georgia" w:cs="Georgia"/>
            <w:color w:val="1155CC"/>
            <w:u w:val="single"/>
          </w:rPr>
          <w:t>September 21, 2022</w:t>
        </w:r>
      </w:hyperlink>
      <w:r>
        <w:rPr>
          <w:rFonts w:ascii="Georgia" w:eastAsia="Georgia" w:hAnsi="Georgia" w:cs="Georgia"/>
        </w:rPr>
        <w:t xml:space="preserve"> Board of Trustee Meeting Minutes as presented.</w:t>
      </w:r>
    </w:p>
    <w:p w:rsidR="00CF5910" w:rsidRDefault="007B0A91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The Board Met in Executive Session on the following date: October 19, 2022.  Personnel and Student Matters were discussed.</w:t>
      </w:r>
    </w:p>
    <w:p w:rsidR="00CF5910" w:rsidRDefault="00CF5910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CF5910" w:rsidRDefault="007B0A91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Public Comments on Agenda Items:</w:t>
      </w:r>
      <w:r>
        <w:rPr>
          <w:rFonts w:ascii="Georgia" w:eastAsia="Georgia" w:hAnsi="Georgia" w:cs="Georgia"/>
          <w:b/>
        </w:rPr>
        <w:br/>
      </w:r>
    </w:p>
    <w:p w:rsidR="00CF5910" w:rsidRDefault="007B0A91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Board Discussion </w:t>
      </w:r>
    </w:p>
    <w:p w:rsidR="00CF5910" w:rsidRDefault="007B0A91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</w:t>
      </w:r>
    </w:p>
    <w:p w:rsidR="00CF5910" w:rsidRDefault="007B0A91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CEO/Principal Report:</w:t>
      </w:r>
    </w:p>
    <w:p w:rsidR="00CF5910" w:rsidRDefault="007B0A91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A.  Safety Drills/Visit with Chief Cole</w:t>
      </w:r>
    </w:p>
    <w:p w:rsidR="00CF5910" w:rsidRDefault="007B0A91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B.  Fall Dance - 10/28/22</w:t>
      </w:r>
    </w:p>
    <w:p w:rsidR="00CF5910" w:rsidRDefault="007B0A91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C.  Student Council</w:t>
      </w:r>
    </w:p>
    <w:p w:rsidR="00CF5910" w:rsidRDefault="007B0A91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D.  Parent/Student Handbook Revisions</w:t>
      </w:r>
      <w:r>
        <w:rPr>
          <w:rFonts w:ascii="Georgia" w:eastAsia="Georgia" w:hAnsi="Georgia" w:cs="Georgia"/>
        </w:rPr>
        <w:br/>
        <w:t xml:space="preserve">                  E. Transportation Update</w:t>
      </w:r>
      <w:r>
        <w:rPr>
          <w:rFonts w:ascii="Georgia" w:eastAsia="Georgia" w:hAnsi="Georgia" w:cs="Georgia"/>
        </w:rPr>
        <w:br/>
        <w:t xml:space="preserve">                  F. Forbes Career and Technical Center Update</w:t>
      </w:r>
      <w:r>
        <w:rPr>
          <w:rFonts w:ascii="Georgia" w:eastAsia="Georgia" w:hAnsi="Georgia" w:cs="Georgia"/>
        </w:rPr>
        <w:br/>
        <w:t xml:space="preserve">                  G. Parent Training Series: Autism: 10/20/22 - 6:00 pm - 7:15 pm  </w:t>
      </w:r>
    </w:p>
    <w:p w:rsidR="00CF5910" w:rsidRDefault="007B0A91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</w:p>
    <w:p w:rsidR="00CF5910" w:rsidRDefault="00CF5910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CF5910" w:rsidRDefault="00CF5910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CF5910" w:rsidRDefault="007B0A91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</w:p>
    <w:p w:rsidR="00CF5910" w:rsidRDefault="00CF5910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CF5910" w:rsidRDefault="00CF5910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CF5910" w:rsidRDefault="007B0A91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</w:rPr>
        <w:t>VII.        Personnel Committee Agenda Items:</w:t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br/>
        <w:t xml:space="preserve">              </w:t>
      </w:r>
      <w:r>
        <w:rPr>
          <w:rFonts w:ascii="Georgia" w:eastAsia="Georgia" w:hAnsi="Georgia" w:cs="Georgia"/>
        </w:rPr>
        <w:t xml:space="preserve">    A</w:t>
      </w:r>
      <w:r>
        <w:rPr>
          <w:rFonts w:ascii="Georgia" w:eastAsia="Georgia" w:hAnsi="Georgia" w:cs="Georgia"/>
          <w:b/>
        </w:rPr>
        <w:t xml:space="preserve">. </w:t>
      </w:r>
      <w:r>
        <w:rPr>
          <w:rFonts w:ascii="Georgia" w:eastAsia="Georgia" w:hAnsi="Georgia" w:cs="Georgia"/>
        </w:rPr>
        <w:t xml:space="preserve"> Recommendation to approve the following:</w:t>
      </w:r>
    </w:p>
    <w:p w:rsidR="00CF5910" w:rsidRDefault="007B0A91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1.  Request to post a Food Service Position (Part-Time) for Spectrum Charter School</w:t>
      </w:r>
    </w:p>
    <w:p w:rsidR="00CF5910" w:rsidRDefault="007B0A91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2. Social Work/Behavior Specialist Request for Proposals</w:t>
      </w:r>
    </w:p>
    <w:p w:rsidR="00CF5910" w:rsidRDefault="007B0A91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3. Westinghouse Arts Charter School </w:t>
      </w:r>
      <w:hyperlink r:id="rId10">
        <w:r>
          <w:rPr>
            <w:rFonts w:ascii="Georgia" w:eastAsia="Georgia" w:hAnsi="Georgia" w:cs="Georgia"/>
            <w:color w:val="1155CC"/>
            <w:u w:val="single"/>
          </w:rPr>
          <w:t xml:space="preserve">Agreement </w:t>
        </w:r>
      </w:hyperlink>
      <w:r>
        <w:rPr>
          <w:rFonts w:ascii="Georgia" w:eastAsia="Georgia" w:hAnsi="Georgia" w:cs="Georgia"/>
        </w:rPr>
        <w:t>(Physical Education)</w:t>
      </w:r>
    </w:p>
    <w:p w:rsidR="00CF5910" w:rsidRDefault="007B0A91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B.  Board Action:</w:t>
      </w:r>
    </w:p>
    <w:p w:rsidR="00CF5910" w:rsidRDefault="00CF5910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CF5910" w:rsidRDefault="007B0A91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VIII.     Finance Committee Agenda Items:</w:t>
      </w:r>
    </w:p>
    <w:p w:rsidR="00CF5910" w:rsidRDefault="007B0A91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Monthly Financial Reports:</w:t>
      </w:r>
    </w:p>
    <w:p w:rsidR="00CF5910" w:rsidRDefault="0062430D">
      <w:pPr>
        <w:numPr>
          <w:ilvl w:val="2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1">
        <w:r w:rsidR="007B0A91">
          <w:rPr>
            <w:rFonts w:ascii="Georgia" w:eastAsia="Georgia" w:hAnsi="Georgia" w:cs="Georgia"/>
            <w:color w:val="1155CC"/>
            <w:u w:val="single"/>
          </w:rPr>
          <w:t>YTD Activity</w:t>
        </w:r>
      </w:hyperlink>
    </w:p>
    <w:p w:rsidR="00CF5910" w:rsidRDefault="0062430D">
      <w:pPr>
        <w:numPr>
          <w:ilvl w:val="2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2">
        <w:r w:rsidR="007B0A91">
          <w:rPr>
            <w:rFonts w:ascii="Georgia" w:eastAsia="Georgia" w:hAnsi="Georgia" w:cs="Georgia"/>
            <w:color w:val="1155CC"/>
            <w:u w:val="single"/>
          </w:rPr>
          <w:t>Tuition a</w:t>
        </w:r>
        <w:bookmarkStart w:id="1" w:name="_GoBack"/>
        <w:bookmarkEnd w:id="1"/>
        <w:r w:rsidR="007B0A91">
          <w:rPr>
            <w:rFonts w:ascii="Georgia" w:eastAsia="Georgia" w:hAnsi="Georgia" w:cs="Georgia"/>
            <w:color w:val="1155CC"/>
            <w:u w:val="single"/>
          </w:rPr>
          <w:t>ging report</w:t>
        </w:r>
      </w:hyperlink>
    </w:p>
    <w:p w:rsidR="00CF5910" w:rsidRDefault="007B0A91">
      <w:pPr>
        <w:numPr>
          <w:ilvl w:val="2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1155CC"/>
          <w:u w:val="single"/>
        </w:rPr>
        <w:t>Activity Report</w:t>
      </w:r>
    </w:p>
    <w:p w:rsidR="00CF5910" w:rsidRDefault="0062430D">
      <w:pPr>
        <w:numPr>
          <w:ilvl w:val="2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3">
        <w:r w:rsidR="007B0A91">
          <w:rPr>
            <w:rFonts w:ascii="Georgia" w:eastAsia="Georgia" w:hAnsi="Georgia" w:cs="Georgia"/>
            <w:color w:val="1155CC"/>
            <w:u w:val="single"/>
          </w:rPr>
          <w:t>Budget Vs. Actual</w:t>
        </w:r>
      </w:hyperlink>
    </w:p>
    <w:p w:rsidR="00CF5910" w:rsidRDefault="0062430D">
      <w:pPr>
        <w:numPr>
          <w:ilvl w:val="2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4">
        <w:r w:rsidR="007B0A91">
          <w:rPr>
            <w:rFonts w:ascii="Georgia" w:eastAsia="Georgia" w:hAnsi="Georgia" w:cs="Georgia"/>
            <w:color w:val="1155CC"/>
            <w:u w:val="single"/>
          </w:rPr>
          <w:t>Cash Flow</w:t>
        </w:r>
      </w:hyperlink>
    </w:p>
    <w:p w:rsidR="00CF5910" w:rsidRDefault="007B0A91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Monthly purchase review:</w:t>
      </w:r>
    </w:p>
    <w:p w:rsidR="00CF5910" w:rsidRDefault="0062430D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5">
        <w:r w:rsidR="007B0A91">
          <w:rPr>
            <w:rFonts w:ascii="Georgia" w:eastAsia="Georgia" w:hAnsi="Georgia" w:cs="Georgia"/>
            <w:color w:val="1155CC"/>
            <w:u w:val="single"/>
          </w:rPr>
          <w:t>Amazon orders</w:t>
        </w:r>
      </w:hyperlink>
    </w:p>
    <w:p w:rsidR="00CF5910" w:rsidRDefault="0062430D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6">
        <w:r w:rsidR="007B0A91">
          <w:rPr>
            <w:rFonts w:ascii="Georgia" w:eastAsia="Georgia" w:hAnsi="Georgia" w:cs="Georgia"/>
            <w:color w:val="1155CC"/>
            <w:u w:val="single"/>
          </w:rPr>
          <w:t>Visa Bills</w:t>
        </w:r>
      </w:hyperlink>
    </w:p>
    <w:p w:rsidR="00CF5910" w:rsidRDefault="007B0A91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C.</w:t>
      </w:r>
      <w:r>
        <w:rPr>
          <w:rFonts w:ascii="Georgia" w:eastAsia="Georgia" w:hAnsi="Georgia" w:cs="Georgia"/>
        </w:rPr>
        <w:tab/>
        <w:t>Board Action: Approval to pay bills due through November</w:t>
      </w:r>
    </w:p>
    <w:p w:rsidR="00CF5910" w:rsidRDefault="00CF5910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CF5910" w:rsidRDefault="007B0A91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IX.      Fundraising/Grants Committee Agenda Items:</w:t>
      </w:r>
    </w:p>
    <w:p w:rsidR="00CF5910" w:rsidRDefault="00CF5910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CF5910" w:rsidRDefault="007B0A91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Give Big Pittsburgh November 29, 2022</w:t>
      </w:r>
    </w:p>
    <w:p w:rsidR="00CF5910" w:rsidRDefault="007B0A91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Open House</w:t>
      </w:r>
    </w:p>
    <w:p w:rsidR="00CF5910" w:rsidRDefault="007B0A91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 xml:space="preserve">1. </w:t>
      </w:r>
      <w:hyperlink r:id="rId17">
        <w:r>
          <w:rPr>
            <w:rFonts w:ascii="Georgia" w:eastAsia="Georgia" w:hAnsi="Georgia" w:cs="Georgia"/>
            <w:color w:val="1155CC"/>
            <w:u w:val="single"/>
          </w:rPr>
          <w:t>Letter</w:t>
        </w:r>
      </w:hyperlink>
    </w:p>
    <w:p w:rsidR="00CF5910" w:rsidRDefault="007B0A91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 xml:space="preserve">2. </w:t>
      </w:r>
      <w:hyperlink r:id="rId18">
        <w:r>
          <w:rPr>
            <w:rFonts w:ascii="Georgia" w:eastAsia="Georgia" w:hAnsi="Georgia" w:cs="Georgia"/>
            <w:color w:val="1155CC"/>
            <w:u w:val="single"/>
          </w:rPr>
          <w:t>Flyer</w:t>
        </w:r>
      </w:hyperlink>
    </w:p>
    <w:p w:rsidR="00CF5910" w:rsidRDefault="007B0A91">
      <w:pPr>
        <w:tabs>
          <w:tab w:val="left" w:pos="108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CF5910" w:rsidRDefault="007B0A91">
      <w:pPr>
        <w:tabs>
          <w:tab w:val="left" w:pos="108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X.       Facilities Report </w:t>
      </w:r>
    </w:p>
    <w:p w:rsidR="00CF5910" w:rsidRDefault="0062430D">
      <w:pPr>
        <w:numPr>
          <w:ilvl w:val="0"/>
          <w:numId w:val="4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hyperlink r:id="rId19">
        <w:r w:rsidR="007B0A91">
          <w:rPr>
            <w:rFonts w:ascii="Georgia" w:eastAsia="Georgia" w:hAnsi="Georgia" w:cs="Georgia"/>
            <w:color w:val="1155CC"/>
            <w:u w:val="single"/>
          </w:rPr>
          <w:t>Website Status</w:t>
        </w:r>
      </w:hyperlink>
    </w:p>
    <w:p w:rsidR="00CF5910" w:rsidRDefault="0062430D">
      <w:pPr>
        <w:numPr>
          <w:ilvl w:val="0"/>
          <w:numId w:val="4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hyperlink r:id="rId20">
        <w:r w:rsidR="007B0A91">
          <w:rPr>
            <w:rFonts w:ascii="Georgia" w:eastAsia="Georgia" w:hAnsi="Georgia" w:cs="Georgia"/>
            <w:color w:val="1155CC"/>
            <w:u w:val="single"/>
          </w:rPr>
          <w:t>Food service update</w:t>
        </w:r>
      </w:hyperlink>
    </w:p>
    <w:p w:rsidR="00CF5910" w:rsidRDefault="007B0A91">
      <w:pPr>
        <w:numPr>
          <w:ilvl w:val="0"/>
          <w:numId w:val="4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Van Update </w:t>
      </w:r>
    </w:p>
    <w:p w:rsidR="00CF5910" w:rsidRDefault="007B0A91">
      <w:pPr>
        <w:numPr>
          <w:ilvl w:val="0"/>
          <w:numId w:val="4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Building Improvements</w:t>
      </w:r>
    </w:p>
    <w:p w:rsidR="00CF5910" w:rsidRDefault="007B0A91">
      <w:pPr>
        <w:numPr>
          <w:ilvl w:val="0"/>
          <w:numId w:val="4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Grant Purchases and Bidding </w:t>
      </w:r>
    </w:p>
    <w:p w:rsidR="00CF5910" w:rsidRDefault="007B0A91">
      <w:pPr>
        <w:tabs>
          <w:tab w:val="left" w:pos="1260"/>
        </w:tabs>
        <w:ind w:left="144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                   </w:t>
      </w:r>
    </w:p>
    <w:p w:rsidR="00CF5910" w:rsidRDefault="007B0A91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XI.       Public Comments on non-Agenda Items:</w:t>
      </w:r>
    </w:p>
    <w:p w:rsidR="00CF5910" w:rsidRDefault="00CF5910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CF5910" w:rsidRDefault="00CF5910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CF5910" w:rsidRDefault="007B0A91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XII.      Announcements:</w:t>
      </w:r>
    </w:p>
    <w:p w:rsidR="00CF5910" w:rsidRDefault="00CF5910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CF5910" w:rsidRDefault="00CF5910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CF5910" w:rsidRDefault="007B0A91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XIII.      Next Meeting: November 16, 2022; 7:00 pm; Spectrum Charter School &amp; Google Meet</w:t>
      </w:r>
    </w:p>
    <w:p w:rsidR="00CF5910" w:rsidRDefault="00CF5910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CF5910" w:rsidRDefault="00CF5910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CF5910" w:rsidRDefault="007B0A91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XIV.    Motion to Adjourn:</w:t>
      </w:r>
    </w:p>
    <w:sectPr w:rsidR="00CF5910">
      <w:headerReference w:type="default" r:id="rId2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30D" w:rsidRDefault="0062430D">
      <w:pPr>
        <w:spacing w:line="240" w:lineRule="auto"/>
      </w:pPr>
      <w:r>
        <w:separator/>
      </w:r>
    </w:p>
  </w:endnote>
  <w:endnote w:type="continuationSeparator" w:id="0">
    <w:p w:rsidR="0062430D" w:rsidRDefault="006243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30D" w:rsidRDefault="0062430D">
      <w:pPr>
        <w:spacing w:line="240" w:lineRule="auto"/>
      </w:pPr>
      <w:r>
        <w:separator/>
      </w:r>
    </w:p>
  </w:footnote>
  <w:footnote w:type="continuationSeparator" w:id="0">
    <w:p w:rsidR="0062430D" w:rsidRDefault="006243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910" w:rsidRDefault="00CF59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E033D"/>
    <w:multiLevelType w:val="multilevel"/>
    <w:tmpl w:val="E90ADDC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461C5691"/>
    <w:multiLevelType w:val="multilevel"/>
    <w:tmpl w:val="6E30C19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5CC414A3"/>
    <w:multiLevelType w:val="multilevel"/>
    <w:tmpl w:val="EC5622C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 w15:restartNumberingAfterBreak="0">
    <w:nsid w:val="74367B48"/>
    <w:multiLevelType w:val="multilevel"/>
    <w:tmpl w:val="B0EA7D32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10"/>
    <w:rsid w:val="00284874"/>
    <w:rsid w:val="0062430D"/>
    <w:rsid w:val="007B0A91"/>
    <w:rsid w:val="00CF5910"/>
    <w:rsid w:val="00D2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066669-1B54-4316-B7AA-464C3907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SN9Qqhviqr1qN0vdLI1ImPSyoTezCWzXiNOZRf45h4M/edit?usp=sharing" TargetMode="External"/><Relationship Id="rId13" Type="http://schemas.openxmlformats.org/officeDocument/2006/relationships/hyperlink" Target="https://drive.google.com/file/d/1K2GqfkzHB6zYUXM1tF6uqWx0LaIjQqzK/view?usp=sharing" TargetMode="External"/><Relationship Id="rId18" Type="http://schemas.openxmlformats.org/officeDocument/2006/relationships/hyperlink" Target="https://drive.google.com/file/d/1Rje-Wh38PcKKkY0fZyugJvcoeWtBp08H/view?usp=sharing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drive.google.com/file/d/1EqdTk1fp_ueGgB79r1gHYO-NsxXGLeJa/view?usp=sharing" TargetMode="External"/><Relationship Id="rId17" Type="http://schemas.openxmlformats.org/officeDocument/2006/relationships/hyperlink" Target="https://docs.google.com/document/d/1myesPjEnAF_SVpHq7Q-PzCl-qR59l9gK/edit?usp=sharing&amp;ouid=112350798048212688327&amp;rtpof=true&amp;sd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YTJRGNENysdHvJAe17DkArVqZ7JFuek4/view?usp=sharing" TargetMode="External"/><Relationship Id="rId20" Type="http://schemas.openxmlformats.org/officeDocument/2006/relationships/hyperlink" Target="https://docs.google.com/document/d/1mCX9OEXmzpu8t8tbvpQiZEQ0i79NyFA7d_dbGt74lOg/edit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66xATCbv3iTNupBhP0O3nBCtlJ8ANAp9/view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3UF-Yl6XdeyOqfQWxMJAKA6dMu-erwcZ/view?usp=shari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rive.google.com/file/d/1bPhL46rzHnUNKTssaGkNG5B0NhguLhcw/view?usp=sharing" TargetMode="External"/><Relationship Id="rId19" Type="http://schemas.openxmlformats.org/officeDocument/2006/relationships/hyperlink" Target="https://testing2.o2dc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CeD9xBthZaiGc2uoPVR7TMsov4y1c5x2/view?usp=sharing" TargetMode="External"/><Relationship Id="rId14" Type="http://schemas.openxmlformats.org/officeDocument/2006/relationships/hyperlink" Target="https://drive.google.com/file/d/1x-jaQn4a_f6BuP89vjVnF5TxrPH_U8cc/view?usp=shari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McKelvey</dc:creator>
  <cp:lastModifiedBy>Rachel McKelvey</cp:lastModifiedBy>
  <cp:revision>2</cp:revision>
  <dcterms:created xsi:type="dcterms:W3CDTF">2022-10-21T15:20:00Z</dcterms:created>
  <dcterms:modified xsi:type="dcterms:W3CDTF">2022-10-21T15:20:00Z</dcterms:modified>
</cp:coreProperties>
</file>